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B96E" w14:textId="77777777" w:rsidR="00171DA9" w:rsidRDefault="00BA5302">
      <w:pPr>
        <w:spacing w:line="259" w:lineRule="auto"/>
        <w:ind w:left="162" w:firstLine="0"/>
        <w:jc w:val="center"/>
      </w:pPr>
      <w:r>
        <w:rPr>
          <w:noProof/>
        </w:rPr>
        <w:drawing>
          <wp:inline distT="0" distB="0" distL="0" distR="0" wp14:anchorId="1C3C28D4" wp14:editId="4AF71B3E">
            <wp:extent cx="2781299" cy="12954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29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14:paraId="25528721" w14:textId="77777777" w:rsidR="00171DA9" w:rsidRDefault="00BA5302">
      <w:pPr>
        <w:spacing w:line="259" w:lineRule="auto"/>
        <w:ind w:left="55" w:right="2"/>
        <w:jc w:val="center"/>
      </w:pPr>
      <w:r>
        <w:rPr>
          <w:b/>
        </w:rPr>
        <w:t xml:space="preserve">NORTHERN SUMMIT ACADEMY </w:t>
      </w:r>
    </w:p>
    <w:p w14:paraId="6A16D27B" w14:textId="77777777" w:rsidR="00171DA9" w:rsidRDefault="00BA5302">
      <w:pPr>
        <w:spacing w:line="259" w:lineRule="auto"/>
        <w:ind w:left="55" w:right="3"/>
        <w:jc w:val="center"/>
      </w:pPr>
      <w:r>
        <w:rPr>
          <w:b/>
        </w:rPr>
        <w:t xml:space="preserve">Board of Directors  </w:t>
      </w:r>
    </w:p>
    <w:p w14:paraId="08959C31" w14:textId="300A2A41" w:rsidR="00171DA9" w:rsidRDefault="00BA5302">
      <w:pPr>
        <w:spacing w:line="259" w:lineRule="auto"/>
        <w:ind w:left="45" w:firstLine="0"/>
        <w:jc w:val="center"/>
      </w:pPr>
      <w:r>
        <w:rPr>
          <w:b/>
          <w:u w:val="single" w:color="000000"/>
        </w:rPr>
        <w:t>Special Board Meeting</w:t>
      </w:r>
      <w:r w:rsidR="0002088E">
        <w:rPr>
          <w:b/>
          <w:u w:val="single" w:color="000000"/>
        </w:rPr>
        <w:t xml:space="preserve"> Minutes</w:t>
      </w:r>
      <w:r>
        <w:rPr>
          <w:b/>
        </w:rPr>
        <w:t xml:space="preserve"> </w:t>
      </w:r>
    </w:p>
    <w:p w14:paraId="6E95BFAA" w14:textId="77777777" w:rsidR="00171DA9" w:rsidRDefault="00BA5302">
      <w:pPr>
        <w:spacing w:line="259" w:lineRule="auto"/>
        <w:ind w:left="105" w:firstLine="0"/>
        <w:jc w:val="center"/>
      </w:pPr>
      <w:r>
        <w:rPr>
          <w:b/>
        </w:rPr>
        <w:t xml:space="preserve"> </w:t>
      </w:r>
    </w:p>
    <w:p w14:paraId="01E6E1FC" w14:textId="77777777" w:rsidR="00171DA9" w:rsidRDefault="00BA5302">
      <w:pPr>
        <w:spacing w:line="259" w:lineRule="auto"/>
        <w:ind w:left="55" w:right="2"/>
        <w:jc w:val="center"/>
      </w:pPr>
      <w:r>
        <w:rPr>
          <w:b/>
        </w:rPr>
        <w:t xml:space="preserve">August 11, 2022 </w:t>
      </w:r>
    </w:p>
    <w:p w14:paraId="11783287" w14:textId="77777777" w:rsidR="00171DA9" w:rsidRDefault="00BA5302">
      <w:pPr>
        <w:spacing w:line="259" w:lineRule="auto"/>
        <w:ind w:left="55" w:right="1"/>
        <w:jc w:val="center"/>
      </w:pPr>
      <w:r>
        <w:rPr>
          <w:b/>
        </w:rPr>
        <w:t xml:space="preserve">Thursday, 4:30 PM </w:t>
      </w:r>
    </w:p>
    <w:p w14:paraId="4B371E71" w14:textId="77777777" w:rsidR="00171DA9" w:rsidRDefault="00BA5302">
      <w:pPr>
        <w:spacing w:line="259" w:lineRule="auto"/>
        <w:ind w:left="0" w:firstLine="0"/>
      </w:pPr>
      <w:r>
        <w:rPr>
          <w:b/>
        </w:rPr>
        <w:t xml:space="preserve"> </w:t>
      </w:r>
    </w:p>
    <w:p w14:paraId="1C97A4C7" w14:textId="77777777" w:rsidR="00171DA9" w:rsidRDefault="00350035">
      <w:pPr>
        <w:spacing w:line="259" w:lineRule="auto"/>
        <w:ind w:left="45" w:firstLine="0"/>
        <w:jc w:val="center"/>
      </w:pPr>
      <w:hyperlink r:id="rId6">
        <w:r w:rsidR="00BA5302">
          <w:rPr>
            <w:b/>
            <w:color w:val="0000FF"/>
            <w:u w:val="single" w:color="0000FF"/>
          </w:rPr>
          <w:t>https://meet.google.com/cvv-bara-pdt</w:t>
        </w:r>
      </w:hyperlink>
      <w:hyperlink r:id="rId7">
        <w:r w:rsidR="00BA5302">
          <w:rPr>
            <w:b/>
          </w:rPr>
          <w:t xml:space="preserve"> </w:t>
        </w:r>
      </w:hyperlink>
    </w:p>
    <w:p w14:paraId="009923F7" w14:textId="77777777" w:rsidR="00171DA9" w:rsidRDefault="00BA5302">
      <w:pPr>
        <w:spacing w:line="259" w:lineRule="auto"/>
        <w:ind w:left="105" w:firstLine="0"/>
        <w:jc w:val="center"/>
      </w:pPr>
      <w:r>
        <w:rPr>
          <w:b/>
        </w:rPr>
        <w:t xml:space="preserve"> </w:t>
      </w:r>
    </w:p>
    <w:p w14:paraId="0E055AA7" w14:textId="77777777" w:rsidR="00171DA9" w:rsidRDefault="00BA5302">
      <w:pPr>
        <w:spacing w:line="259" w:lineRule="auto"/>
        <w:ind w:left="55" w:right="2"/>
        <w:jc w:val="center"/>
      </w:pPr>
      <w:r>
        <w:rPr>
          <w:b/>
        </w:rPr>
        <w:t>1-405-3552768 PIN 160 036 532#</w:t>
      </w:r>
      <w:r>
        <w:t xml:space="preserve"> </w:t>
      </w:r>
    </w:p>
    <w:p w14:paraId="7E737AAD" w14:textId="77777777" w:rsidR="00171DA9" w:rsidRDefault="00BA5302">
      <w:pPr>
        <w:spacing w:line="259" w:lineRule="auto"/>
        <w:ind w:left="105" w:firstLine="0"/>
        <w:jc w:val="center"/>
      </w:pPr>
      <w:r>
        <w:rPr>
          <w:b/>
        </w:rPr>
        <w:t xml:space="preserve"> </w:t>
      </w:r>
    </w:p>
    <w:p w14:paraId="2F364B87" w14:textId="77777777" w:rsidR="00171DA9" w:rsidRDefault="00BA5302">
      <w:pPr>
        <w:spacing w:line="259" w:lineRule="auto"/>
        <w:ind w:left="55" w:right="1"/>
        <w:jc w:val="center"/>
      </w:pPr>
      <w:r>
        <w:rPr>
          <w:b/>
        </w:rPr>
        <w:t xml:space="preserve">2301 Balls Ferry Rd </w:t>
      </w:r>
    </w:p>
    <w:p w14:paraId="50FC41E6" w14:textId="77777777" w:rsidR="00171DA9" w:rsidRDefault="00BA5302">
      <w:pPr>
        <w:spacing w:line="259" w:lineRule="auto"/>
        <w:ind w:left="55" w:right="3"/>
        <w:jc w:val="center"/>
      </w:pPr>
      <w:r>
        <w:rPr>
          <w:b/>
        </w:rPr>
        <w:t xml:space="preserve">Anderson </w:t>
      </w:r>
    </w:p>
    <w:p w14:paraId="7878F5CF" w14:textId="77777777" w:rsidR="00171DA9" w:rsidRDefault="00BA5302">
      <w:pPr>
        <w:spacing w:line="259" w:lineRule="auto"/>
        <w:ind w:left="105" w:firstLine="0"/>
        <w:jc w:val="center"/>
      </w:pPr>
      <w:r>
        <w:rPr>
          <w:b/>
        </w:rPr>
        <w:t xml:space="preserve"> </w:t>
      </w:r>
    </w:p>
    <w:p w14:paraId="537AFD8F" w14:textId="73C410A6" w:rsidR="00171DA9" w:rsidRDefault="00350035">
      <w:pPr>
        <w:spacing w:line="259" w:lineRule="auto"/>
        <w:ind w:left="55"/>
        <w:jc w:val="center"/>
      </w:pPr>
      <w:r>
        <w:rPr>
          <w:b/>
        </w:rPr>
        <w:t>Minutes</w:t>
      </w:r>
      <w:r w:rsidR="00BA5302">
        <w:rPr>
          <w:b/>
        </w:rPr>
        <w:t xml:space="preserve"> </w:t>
      </w:r>
    </w:p>
    <w:p w14:paraId="305E3E6D" w14:textId="77777777" w:rsidR="00171DA9" w:rsidRDefault="00BA5302">
      <w:r>
        <w:t xml:space="preserve">We welcome you to this public meeting.  Members of the public may be heard on any business item on the Board’s Agenda.  A person addressing the Board will be limited to five (5) minutes unless the chairperson of the Board grants a longer </w:t>
      </w:r>
      <w:proofErr w:type="gramStart"/>
      <w:r>
        <w:t>period of time</w:t>
      </w:r>
      <w:proofErr w:type="gramEnd"/>
      <w:r>
        <w:t xml:space="preserve">.  The Board will only allow comments by members of the public on an item that appears on the </w:t>
      </w:r>
      <w:proofErr w:type="gramStart"/>
      <w:r>
        <w:t>Agenda</w:t>
      </w:r>
      <w:proofErr w:type="gramEnd"/>
      <w:r>
        <w:t xml:space="preserve"> during consideration of the item.  We would appreciate it if you would identify yourself with your name when addressing the Board. </w:t>
      </w:r>
    </w:p>
    <w:p w14:paraId="2A8DAF85" w14:textId="77777777" w:rsidR="00171DA9" w:rsidRDefault="00BA5302">
      <w:pPr>
        <w:spacing w:after="9" w:line="259" w:lineRule="auto"/>
        <w:ind w:left="0" w:firstLine="0"/>
      </w:pPr>
      <w:r>
        <w:t xml:space="preserve"> </w:t>
      </w:r>
    </w:p>
    <w:p w14:paraId="18934594" w14:textId="238E8FE9" w:rsidR="00171DA9" w:rsidRDefault="00BA5302">
      <w:pPr>
        <w:pStyle w:val="Heading1"/>
        <w:tabs>
          <w:tab w:val="center" w:pos="528"/>
          <w:tab w:val="center" w:pos="3651"/>
        </w:tabs>
        <w:ind w:left="0" w:firstLine="0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Call to order and roll call __</w:t>
      </w:r>
      <w:r w:rsidR="0002088E">
        <w:t>4:30</w:t>
      </w:r>
      <w:r>
        <w:t xml:space="preserve">________PM </w:t>
      </w:r>
    </w:p>
    <w:p w14:paraId="64E10472" w14:textId="77777777" w:rsidR="00171DA9" w:rsidRDefault="00BA5302">
      <w:pPr>
        <w:spacing w:line="259" w:lineRule="auto"/>
        <w:ind w:left="1080" w:firstLine="0"/>
      </w:pPr>
      <w:r>
        <w:t xml:space="preserve"> </w:t>
      </w:r>
    </w:p>
    <w:p w14:paraId="277486C5" w14:textId="2348323B" w:rsidR="00171DA9" w:rsidRDefault="00BA5302">
      <w:pPr>
        <w:ind w:right="290"/>
      </w:pPr>
      <w:r>
        <w:t xml:space="preserve">Mike </w:t>
      </w:r>
      <w:proofErr w:type="spellStart"/>
      <w:r>
        <w:t>McMaster_</w:t>
      </w:r>
      <w:r w:rsidR="0002088E">
        <w:t>x</w:t>
      </w:r>
      <w:proofErr w:type="spellEnd"/>
      <w:r>
        <w:t>__ Bill Arnold __</w:t>
      </w:r>
      <w:r w:rsidR="0002088E">
        <w:t>x</w:t>
      </w:r>
      <w:r>
        <w:t>__ Dawn Allan __</w:t>
      </w:r>
      <w:r w:rsidR="0002088E">
        <w:t>x</w:t>
      </w:r>
      <w:r>
        <w:t>___ Lois Rose ___</w:t>
      </w:r>
      <w:r w:rsidR="0002088E">
        <w:t>0</w:t>
      </w:r>
      <w:r>
        <w:t>___</w:t>
      </w:r>
      <w:proofErr w:type="gramStart"/>
      <w:r>
        <w:t>_  Angelia</w:t>
      </w:r>
      <w:proofErr w:type="gramEnd"/>
      <w:r>
        <w:t xml:space="preserve"> Garrett _____</w:t>
      </w:r>
      <w:r w:rsidR="0002088E">
        <w:t>x</w:t>
      </w:r>
      <w:r>
        <w:t xml:space="preserve">________ </w:t>
      </w:r>
    </w:p>
    <w:p w14:paraId="3C6308FC" w14:textId="77777777" w:rsidR="00171DA9" w:rsidRDefault="00BA5302">
      <w:pPr>
        <w:spacing w:after="9" w:line="259" w:lineRule="auto"/>
        <w:ind w:left="1080" w:firstLine="0"/>
      </w:pPr>
      <w:r>
        <w:t xml:space="preserve"> </w:t>
      </w:r>
    </w:p>
    <w:p w14:paraId="3E5C8815" w14:textId="1D7B7044" w:rsidR="00171DA9" w:rsidRDefault="00BA5302">
      <w:pPr>
        <w:tabs>
          <w:tab w:val="center" w:pos="575"/>
          <w:tab w:val="center" w:pos="2204"/>
        </w:tabs>
        <w:spacing w:line="259" w:lineRule="auto"/>
        <w:ind w:left="0" w:firstLine="0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Pledge of Allegiance </w:t>
      </w:r>
    </w:p>
    <w:p w14:paraId="7EDD73FA" w14:textId="77777777" w:rsidR="00171DA9" w:rsidRDefault="00BA5302">
      <w:pPr>
        <w:spacing w:after="9" w:line="259" w:lineRule="auto"/>
        <w:ind w:left="360" w:firstLine="0"/>
      </w:pPr>
      <w:r>
        <w:t xml:space="preserve"> </w:t>
      </w:r>
    </w:p>
    <w:p w14:paraId="10B742AC" w14:textId="292221E7" w:rsidR="00171DA9" w:rsidRDefault="00BA5302">
      <w:pPr>
        <w:pStyle w:val="Heading1"/>
        <w:tabs>
          <w:tab w:val="center" w:pos="622"/>
          <w:tab w:val="center" w:pos="2401"/>
        </w:tabs>
        <w:ind w:left="0" w:firstLine="0"/>
      </w:pP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Approval of the Agenda</w:t>
      </w:r>
      <w:r>
        <w:rPr>
          <w:b w:val="0"/>
        </w:rPr>
        <w:t xml:space="preserve"> </w:t>
      </w:r>
    </w:p>
    <w:p w14:paraId="618575E8" w14:textId="3FDFC34A" w:rsidR="00171DA9" w:rsidRPr="009C6860" w:rsidRDefault="00BA5302">
      <w:r w:rsidRPr="009C6860">
        <w:t>Motion: __</w:t>
      </w:r>
      <w:r w:rsidR="0002088E" w:rsidRPr="009C6860">
        <w:t>Angelia Garrett</w:t>
      </w:r>
      <w:r w:rsidRPr="009C6860">
        <w:t xml:space="preserve">______________ </w:t>
      </w:r>
      <w:proofErr w:type="spellStart"/>
      <w:proofErr w:type="gramStart"/>
      <w:r w:rsidRPr="009C6860">
        <w:t>Second:_</w:t>
      </w:r>
      <w:proofErr w:type="gramEnd"/>
      <w:r w:rsidRPr="009C6860">
        <w:t>_</w:t>
      </w:r>
      <w:r w:rsidR="0002088E" w:rsidRPr="009C6860">
        <w:t>Dawn</w:t>
      </w:r>
      <w:proofErr w:type="spellEnd"/>
      <w:r w:rsidR="0002088E" w:rsidRPr="009C6860">
        <w:t xml:space="preserve"> Allan</w:t>
      </w:r>
      <w:r w:rsidRPr="009C6860">
        <w:t>_____________ Ayes:_</w:t>
      </w:r>
      <w:r w:rsidR="0002088E" w:rsidRPr="009C6860">
        <w:t>4</w:t>
      </w:r>
      <w:r w:rsidRPr="009C6860">
        <w:t>___ Noes:__</w:t>
      </w:r>
      <w:r w:rsidR="0002088E" w:rsidRPr="009C6860">
        <w:t>0</w:t>
      </w:r>
      <w:r w:rsidRPr="009C6860">
        <w:t>___ Abstentions: _</w:t>
      </w:r>
      <w:r w:rsidR="0002088E" w:rsidRPr="009C6860">
        <w:t>0</w:t>
      </w:r>
      <w:r w:rsidRPr="009C6860">
        <w:t>_Absent:__</w:t>
      </w:r>
      <w:r w:rsidR="0002088E" w:rsidRPr="009C6860">
        <w:t>1</w:t>
      </w:r>
      <w:r w:rsidRPr="009C6860">
        <w:t xml:space="preserve">___ </w:t>
      </w:r>
    </w:p>
    <w:p w14:paraId="580932AD" w14:textId="77777777" w:rsidR="00171DA9" w:rsidRPr="009C6860" w:rsidRDefault="00BA5302">
      <w:pPr>
        <w:spacing w:line="259" w:lineRule="auto"/>
        <w:ind w:left="0" w:firstLine="0"/>
      </w:pPr>
      <w:r w:rsidRPr="009C6860">
        <w:t xml:space="preserve"> </w:t>
      </w:r>
    </w:p>
    <w:p w14:paraId="71E2D4AD" w14:textId="7780F41E" w:rsidR="00171DA9" w:rsidRPr="0002088E" w:rsidRDefault="00BA5302" w:rsidP="0002088E">
      <w:pPr>
        <w:spacing w:after="9" w:line="259" w:lineRule="auto"/>
        <w:ind w:left="0" w:firstLine="0"/>
        <w:rPr>
          <w:b/>
          <w:bCs/>
          <w:lang w:val="fr-FR"/>
        </w:rPr>
      </w:pPr>
      <w:r w:rsidRPr="009C6860">
        <w:t xml:space="preserve"> </w:t>
      </w:r>
      <w:r w:rsidRPr="009C6860">
        <w:rPr>
          <w:b/>
          <w:bCs/>
        </w:rPr>
        <w:t>IV.</w:t>
      </w:r>
      <w:r w:rsidRPr="009C6860">
        <w:rPr>
          <w:rFonts w:ascii="Arial" w:eastAsia="Arial" w:hAnsi="Arial" w:cs="Arial"/>
          <w:b/>
          <w:bCs/>
        </w:rPr>
        <w:t xml:space="preserve"> </w:t>
      </w:r>
      <w:r w:rsidRPr="009C6860">
        <w:rPr>
          <w:rFonts w:ascii="Arial" w:eastAsia="Arial" w:hAnsi="Arial" w:cs="Arial"/>
          <w:b/>
          <w:bCs/>
        </w:rPr>
        <w:tab/>
      </w:r>
      <w:r w:rsidRPr="0002088E">
        <w:rPr>
          <w:b/>
          <w:bCs/>
          <w:lang w:val="fr-FR"/>
        </w:rPr>
        <w:t xml:space="preserve">Public Comment </w:t>
      </w:r>
    </w:p>
    <w:p w14:paraId="2605D448" w14:textId="77777777" w:rsidR="00171DA9" w:rsidRDefault="00BA5302">
      <w:r>
        <w:t xml:space="preserve">An opportunity for any member of the public to address the Governing Board on any matter on the </w:t>
      </w:r>
      <w:proofErr w:type="gramStart"/>
      <w:r>
        <w:t>Agenda</w:t>
      </w:r>
      <w:proofErr w:type="gramEnd"/>
      <w:r>
        <w:t xml:space="preserve">, which is within the jurisdiction of the Board. </w:t>
      </w:r>
    </w:p>
    <w:p w14:paraId="48AD8321" w14:textId="77777777" w:rsidR="00171DA9" w:rsidRDefault="00BA5302">
      <w:pPr>
        <w:spacing w:line="259" w:lineRule="auto"/>
        <w:ind w:left="720" w:firstLine="0"/>
      </w:pPr>
      <w:r>
        <w:rPr>
          <w:b/>
        </w:rPr>
        <w:t xml:space="preserve">                                                                                                        </w:t>
      </w:r>
    </w:p>
    <w:p w14:paraId="7E2234E1" w14:textId="77777777" w:rsidR="00171DA9" w:rsidRDefault="00BA5302">
      <w:pPr>
        <w:spacing w:line="259" w:lineRule="auto"/>
        <w:ind w:left="55"/>
        <w:jc w:val="center"/>
      </w:pPr>
      <w:r>
        <w:t xml:space="preserve">1 </w:t>
      </w:r>
    </w:p>
    <w:p w14:paraId="015397D3" w14:textId="77777777" w:rsidR="00171DA9" w:rsidRDefault="00BA5302">
      <w:pPr>
        <w:spacing w:line="259" w:lineRule="auto"/>
        <w:ind w:left="0" w:firstLine="0"/>
      </w:pPr>
      <w:r>
        <w:t xml:space="preserve"> </w:t>
      </w:r>
    </w:p>
    <w:p w14:paraId="757C824B" w14:textId="6D51D5B8" w:rsidR="00171DA9" w:rsidRPr="0002088E" w:rsidRDefault="00BA5302" w:rsidP="0002088E">
      <w:pPr>
        <w:spacing w:line="259" w:lineRule="auto"/>
        <w:ind w:left="451" w:firstLine="0"/>
        <w:rPr>
          <w:b/>
        </w:rPr>
      </w:pPr>
      <w:r>
        <w:rPr>
          <w:b/>
        </w:rPr>
        <w:lastRenderedPageBreak/>
        <w:t xml:space="preserve"> </w:t>
      </w:r>
      <w:r w:rsidR="0002088E" w:rsidRPr="0002088E">
        <w:rPr>
          <w:b/>
        </w:rPr>
        <w:t>V</w:t>
      </w:r>
      <w:r w:rsidRPr="0002088E">
        <w:rPr>
          <w:b/>
        </w:rPr>
        <w:t>.</w:t>
      </w:r>
      <w:r w:rsidRPr="0002088E">
        <w:rPr>
          <w:rFonts w:ascii="Arial" w:eastAsia="Arial" w:hAnsi="Arial" w:cs="Arial"/>
          <w:b/>
        </w:rPr>
        <w:t xml:space="preserve"> </w:t>
      </w:r>
      <w:r w:rsidRPr="0002088E">
        <w:rPr>
          <w:rFonts w:ascii="Arial" w:eastAsia="Arial" w:hAnsi="Arial" w:cs="Arial"/>
          <w:b/>
        </w:rPr>
        <w:tab/>
      </w:r>
      <w:r w:rsidRPr="0002088E">
        <w:rPr>
          <w:b/>
        </w:rPr>
        <w:t xml:space="preserve">Action Items </w:t>
      </w:r>
    </w:p>
    <w:p w14:paraId="449F738D" w14:textId="65F1D27D" w:rsidR="00171DA9" w:rsidRPr="0002088E" w:rsidRDefault="00BA5302" w:rsidP="00D0036B">
      <w:pPr>
        <w:spacing w:line="259" w:lineRule="auto"/>
        <w:ind w:left="0" w:firstLine="0"/>
        <w:rPr>
          <w:b/>
        </w:rPr>
      </w:pPr>
      <w:r w:rsidRPr="0002088E">
        <w:rPr>
          <w:b/>
        </w:rPr>
        <w:t xml:space="preserve"> </w:t>
      </w:r>
    </w:p>
    <w:p w14:paraId="3420CF40" w14:textId="1B4E803A" w:rsidR="00171DA9" w:rsidRDefault="00BA5302">
      <w:pPr>
        <w:numPr>
          <w:ilvl w:val="0"/>
          <w:numId w:val="1"/>
        </w:numPr>
        <w:ind w:hanging="360"/>
      </w:pPr>
      <w:r>
        <w:t xml:space="preserve">Discussion and possible approval of the revised Employee Handbook 2022-2023.  </w:t>
      </w:r>
      <w:r w:rsidR="0002088E">
        <w:rPr>
          <w:b/>
          <w:bCs/>
        </w:rPr>
        <w:t xml:space="preserve">Update timecard / personal appearance. Added expectation of conduct. Employee tattoo change. Beach flipflops and slides not safe. Added guidelines for tattoos and apparel. </w:t>
      </w:r>
      <w:r w:rsidR="00E26100">
        <w:rPr>
          <w:b/>
          <w:bCs/>
        </w:rPr>
        <w:t xml:space="preserve">At a future time, board will consider personal piercings. </w:t>
      </w:r>
    </w:p>
    <w:p w14:paraId="69BB9AB9" w14:textId="77777777" w:rsidR="00171DA9" w:rsidRDefault="00BA5302">
      <w:pPr>
        <w:spacing w:line="259" w:lineRule="auto"/>
        <w:ind w:left="720" w:firstLine="0"/>
      </w:pPr>
      <w:r>
        <w:t xml:space="preserve"> </w:t>
      </w:r>
    </w:p>
    <w:p w14:paraId="5D2B8831" w14:textId="302E408F" w:rsidR="00171DA9" w:rsidRPr="0002088E" w:rsidRDefault="00BA5302">
      <w:pPr>
        <w:ind w:left="355"/>
      </w:pPr>
      <w:r w:rsidRPr="0002088E">
        <w:t>Motion: ___</w:t>
      </w:r>
      <w:r w:rsidR="0002088E" w:rsidRPr="0002088E">
        <w:t>Angelia Garrett</w:t>
      </w:r>
      <w:r w:rsidRPr="0002088E">
        <w:t xml:space="preserve">______ </w:t>
      </w:r>
      <w:proofErr w:type="spellStart"/>
      <w:proofErr w:type="gramStart"/>
      <w:r w:rsidRPr="0002088E">
        <w:t>Second:_</w:t>
      </w:r>
      <w:proofErr w:type="gramEnd"/>
      <w:r w:rsidRPr="0002088E">
        <w:t>__</w:t>
      </w:r>
      <w:r w:rsidR="0002088E" w:rsidRPr="0002088E">
        <w:t>Bill</w:t>
      </w:r>
      <w:proofErr w:type="spellEnd"/>
      <w:r w:rsidR="0002088E" w:rsidRPr="0002088E">
        <w:t xml:space="preserve"> Arnold</w:t>
      </w:r>
      <w:r w:rsidRPr="0002088E">
        <w:t>______________ Ayes:__</w:t>
      </w:r>
      <w:r w:rsidR="0002088E">
        <w:t>4</w:t>
      </w:r>
      <w:r w:rsidRPr="0002088E">
        <w:t>__ Noes:__</w:t>
      </w:r>
      <w:r w:rsidR="0002088E">
        <w:t>0</w:t>
      </w:r>
      <w:r w:rsidRPr="0002088E">
        <w:t>___ Abstentions: _</w:t>
      </w:r>
      <w:r w:rsidR="0002088E">
        <w:t>0</w:t>
      </w:r>
      <w:r w:rsidRPr="0002088E">
        <w:t>_Absent:_</w:t>
      </w:r>
      <w:r w:rsidR="0002088E">
        <w:t>1</w:t>
      </w:r>
      <w:r w:rsidRPr="0002088E">
        <w:t xml:space="preserve">____ </w:t>
      </w:r>
    </w:p>
    <w:p w14:paraId="6A14A999" w14:textId="77777777" w:rsidR="00171DA9" w:rsidRPr="0002088E" w:rsidRDefault="00BA5302">
      <w:pPr>
        <w:spacing w:line="259" w:lineRule="auto"/>
        <w:ind w:left="360" w:firstLine="0"/>
      </w:pPr>
      <w:r w:rsidRPr="0002088E">
        <w:t xml:space="preserve"> </w:t>
      </w:r>
    </w:p>
    <w:p w14:paraId="35BB3EB4" w14:textId="655C06BA" w:rsidR="00171DA9" w:rsidRDefault="00BA5302">
      <w:pPr>
        <w:numPr>
          <w:ilvl w:val="0"/>
          <w:numId w:val="1"/>
        </w:numPr>
        <w:ind w:hanging="360"/>
      </w:pPr>
      <w:r>
        <w:t xml:space="preserve">Discussion and possible approval of hiring a registered nurse to review all staff TB Surveys.  </w:t>
      </w:r>
      <w:r w:rsidR="009C1380">
        <w:rPr>
          <w:b/>
          <w:bCs/>
        </w:rPr>
        <w:t>Law made legal for TB survey instead of TB poke. Only 2 need TB poke. Others can fill out TB survey. Nurse will complete survey on non-student day.</w:t>
      </w:r>
    </w:p>
    <w:p w14:paraId="6B615D59" w14:textId="77777777" w:rsidR="00171DA9" w:rsidRDefault="00BA5302">
      <w:pPr>
        <w:spacing w:line="259" w:lineRule="auto"/>
        <w:ind w:left="720" w:firstLine="0"/>
      </w:pPr>
      <w:r>
        <w:t xml:space="preserve"> </w:t>
      </w:r>
    </w:p>
    <w:p w14:paraId="114716FF" w14:textId="21649351" w:rsidR="00171DA9" w:rsidRPr="0002088E" w:rsidRDefault="00BA5302">
      <w:pPr>
        <w:ind w:left="355"/>
      </w:pPr>
      <w:r w:rsidRPr="0002088E">
        <w:t>Motion: __</w:t>
      </w:r>
      <w:r w:rsidR="0002088E" w:rsidRPr="0002088E">
        <w:t>Angelia Garrett</w:t>
      </w:r>
      <w:r w:rsidRPr="0002088E">
        <w:t xml:space="preserve">_________ </w:t>
      </w:r>
      <w:proofErr w:type="spellStart"/>
      <w:proofErr w:type="gramStart"/>
      <w:r w:rsidRPr="0002088E">
        <w:t>Second:_</w:t>
      </w:r>
      <w:proofErr w:type="gramEnd"/>
      <w:r w:rsidRPr="0002088E">
        <w:t>__</w:t>
      </w:r>
      <w:r w:rsidR="0002088E" w:rsidRPr="0002088E">
        <w:t>Bill</w:t>
      </w:r>
      <w:proofErr w:type="spellEnd"/>
      <w:r w:rsidR="0002088E" w:rsidRPr="0002088E">
        <w:t xml:space="preserve"> Arnold</w:t>
      </w:r>
      <w:r w:rsidR="0002088E">
        <w:t xml:space="preserve"> </w:t>
      </w:r>
      <w:r w:rsidRPr="0002088E">
        <w:t>_______________ Ayes:__</w:t>
      </w:r>
      <w:r w:rsidR="009C1380">
        <w:t>4</w:t>
      </w:r>
      <w:r w:rsidRPr="0002088E">
        <w:t>__ Noes:__</w:t>
      </w:r>
      <w:r w:rsidR="009C1380">
        <w:t>0</w:t>
      </w:r>
      <w:r w:rsidRPr="0002088E">
        <w:t>___ Abstentions: _</w:t>
      </w:r>
      <w:r w:rsidR="009C1380">
        <w:t>0</w:t>
      </w:r>
      <w:r w:rsidRPr="0002088E">
        <w:t>_Absent:___</w:t>
      </w:r>
      <w:r w:rsidR="009C1380">
        <w:t>1</w:t>
      </w:r>
      <w:r w:rsidRPr="0002088E">
        <w:t xml:space="preserve">__ </w:t>
      </w:r>
    </w:p>
    <w:p w14:paraId="6F49EB42" w14:textId="77777777" w:rsidR="00171DA9" w:rsidRPr="0002088E" w:rsidRDefault="00BA5302">
      <w:pPr>
        <w:spacing w:line="259" w:lineRule="auto"/>
        <w:ind w:left="0" w:firstLine="0"/>
      </w:pPr>
      <w:r w:rsidRPr="0002088E">
        <w:t xml:space="preserve"> </w:t>
      </w:r>
    </w:p>
    <w:p w14:paraId="01D32CC8" w14:textId="77777777" w:rsidR="00171DA9" w:rsidRPr="0002088E" w:rsidRDefault="00BA5302">
      <w:pPr>
        <w:spacing w:line="259" w:lineRule="auto"/>
        <w:ind w:left="360" w:firstLine="0"/>
      </w:pPr>
      <w:r w:rsidRPr="0002088E">
        <w:t xml:space="preserve"> </w:t>
      </w:r>
    </w:p>
    <w:p w14:paraId="1D69940E" w14:textId="3D7B4815" w:rsidR="00171DA9" w:rsidRDefault="00BA5302">
      <w:pPr>
        <w:numPr>
          <w:ilvl w:val="0"/>
          <w:numId w:val="1"/>
        </w:numPr>
        <w:ind w:hanging="360"/>
      </w:pPr>
      <w:r>
        <w:t xml:space="preserve">Discussion and possible approval of revising the K-8 Science Report Card Standards. </w:t>
      </w:r>
      <w:r w:rsidR="009C1380">
        <w:rPr>
          <w:b/>
          <w:bCs/>
        </w:rPr>
        <w:t xml:space="preserve">Current K-8 </w:t>
      </w:r>
      <w:r w:rsidR="00795420">
        <w:rPr>
          <w:b/>
          <w:bCs/>
        </w:rPr>
        <w:t>standards-based</w:t>
      </w:r>
      <w:r w:rsidR="009C1380">
        <w:rPr>
          <w:b/>
          <w:bCs/>
        </w:rPr>
        <w:t xml:space="preserve"> report card. New K-8 science teacher advised updates.</w:t>
      </w:r>
      <w:r w:rsidR="00F13B59">
        <w:rPr>
          <w:b/>
          <w:bCs/>
        </w:rPr>
        <w:t xml:space="preserve"> Grade levels combined based on standards. Rotating teaching grade levels, report and updated to match.</w:t>
      </w:r>
    </w:p>
    <w:p w14:paraId="766194AF" w14:textId="77777777" w:rsidR="00171DA9" w:rsidRDefault="00BA5302">
      <w:pPr>
        <w:spacing w:line="259" w:lineRule="auto"/>
        <w:ind w:left="0" w:firstLine="0"/>
      </w:pPr>
      <w:r>
        <w:t xml:space="preserve"> </w:t>
      </w:r>
    </w:p>
    <w:p w14:paraId="1891E5E1" w14:textId="682A1BC1" w:rsidR="00171DA9" w:rsidRPr="00795420" w:rsidRDefault="00BA5302">
      <w:pPr>
        <w:ind w:left="355"/>
      </w:pPr>
      <w:r w:rsidRPr="00795420">
        <w:t>Motion: ___</w:t>
      </w:r>
      <w:r w:rsidR="00795420" w:rsidRPr="00795420">
        <w:t>Bill Arno</w:t>
      </w:r>
      <w:r w:rsidR="00795420">
        <w:t>ld</w:t>
      </w:r>
      <w:r w:rsidRPr="00795420">
        <w:t xml:space="preserve">_________ </w:t>
      </w:r>
      <w:proofErr w:type="spellStart"/>
      <w:proofErr w:type="gramStart"/>
      <w:r w:rsidRPr="00795420">
        <w:t>Second:_</w:t>
      </w:r>
      <w:proofErr w:type="gramEnd"/>
      <w:r w:rsidRPr="00795420">
        <w:t>__</w:t>
      </w:r>
      <w:r w:rsidR="00795420">
        <w:t>Dawn</w:t>
      </w:r>
      <w:proofErr w:type="spellEnd"/>
      <w:r w:rsidR="00795420">
        <w:t xml:space="preserve"> Allan</w:t>
      </w:r>
      <w:r w:rsidRPr="00795420">
        <w:t>___________________ Ayes:_</w:t>
      </w:r>
      <w:r w:rsidR="00795420">
        <w:t>4</w:t>
      </w:r>
      <w:r w:rsidRPr="00795420">
        <w:t>___ Noes:__</w:t>
      </w:r>
      <w:r w:rsidR="00795420">
        <w:t>0</w:t>
      </w:r>
      <w:r w:rsidRPr="00795420">
        <w:t>___ Abstentions: _</w:t>
      </w:r>
      <w:r w:rsidR="00795420">
        <w:t>0</w:t>
      </w:r>
      <w:r w:rsidRPr="00795420">
        <w:t>_  Absent ___</w:t>
      </w:r>
      <w:r w:rsidR="00795420">
        <w:t>1</w:t>
      </w:r>
      <w:r w:rsidRPr="00795420">
        <w:t xml:space="preserve">___ </w:t>
      </w:r>
    </w:p>
    <w:p w14:paraId="398BC600" w14:textId="672C22CB" w:rsidR="00171DA9" w:rsidRPr="00795420" w:rsidRDefault="00BA5302" w:rsidP="00D0036B">
      <w:pPr>
        <w:spacing w:line="259" w:lineRule="auto"/>
        <w:ind w:left="360" w:firstLine="0"/>
      </w:pPr>
      <w:r w:rsidRPr="00795420">
        <w:t xml:space="preserve"> </w:t>
      </w:r>
    </w:p>
    <w:p w14:paraId="4237B7CE" w14:textId="461B8284" w:rsidR="00171DA9" w:rsidRDefault="00BA5302">
      <w:pPr>
        <w:numPr>
          <w:ilvl w:val="0"/>
          <w:numId w:val="1"/>
        </w:numPr>
        <w:ind w:hanging="360"/>
      </w:pPr>
      <w:r>
        <w:t xml:space="preserve">Discussion and possible approval of Extra Duty Stipends </w:t>
      </w:r>
      <w:r w:rsidR="00795420">
        <w:rPr>
          <w:b/>
          <w:bCs/>
        </w:rPr>
        <w:t>Same Stipends from 21/22</w:t>
      </w:r>
      <w:r w:rsidR="000D6832">
        <w:rPr>
          <w:b/>
          <w:bCs/>
        </w:rPr>
        <w:t xml:space="preserve">. </w:t>
      </w:r>
      <w:proofErr w:type="spellStart"/>
      <w:r w:rsidR="000D6832">
        <w:rPr>
          <w:b/>
          <w:bCs/>
        </w:rPr>
        <w:t>M.Manly</w:t>
      </w:r>
      <w:proofErr w:type="spellEnd"/>
      <w:r w:rsidR="000D6832">
        <w:rPr>
          <w:b/>
          <w:bCs/>
        </w:rPr>
        <w:t xml:space="preserve"> CAASPP Coordinator/$1500, </w:t>
      </w:r>
      <w:proofErr w:type="spellStart"/>
      <w:proofErr w:type="gramStart"/>
      <w:r w:rsidR="000D6832">
        <w:rPr>
          <w:b/>
          <w:bCs/>
        </w:rPr>
        <w:t>B.Knight</w:t>
      </w:r>
      <w:proofErr w:type="spellEnd"/>
      <w:proofErr w:type="gramEnd"/>
      <w:r w:rsidR="000D6832">
        <w:rPr>
          <w:b/>
          <w:bCs/>
        </w:rPr>
        <w:t xml:space="preserve"> </w:t>
      </w:r>
      <w:r w:rsidR="007E3AA5">
        <w:rPr>
          <w:b/>
          <w:bCs/>
        </w:rPr>
        <w:t xml:space="preserve">Fleet </w:t>
      </w:r>
      <w:proofErr w:type="spellStart"/>
      <w:r w:rsidR="007E3AA5">
        <w:rPr>
          <w:b/>
          <w:bCs/>
        </w:rPr>
        <w:t>Maintance</w:t>
      </w:r>
      <w:proofErr w:type="spellEnd"/>
      <w:r w:rsidR="007E3AA5">
        <w:rPr>
          <w:b/>
          <w:bCs/>
        </w:rPr>
        <w:t xml:space="preserve">/$1000, </w:t>
      </w:r>
      <w:proofErr w:type="spellStart"/>
      <w:r w:rsidR="007E3AA5">
        <w:rPr>
          <w:b/>
          <w:bCs/>
        </w:rPr>
        <w:t>M.Manly</w:t>
      </w:r>
      <w:proofErr w:type="spellEnd"/>
      <w:r w:rsidR="007E3AA5">
        <w:rPr>
          <w:b/>
          <w:bCs/>
        </w:rPr>
        <w:t xml:space="preserve"> Intervention</w:t>
      </w:r>
      <w:r w:rsidR="00F13B59">
        <w:rPr>
          <w:b/>
          <w:bCs/>
        </w:rPr>
        <w:t xml:space="preserve"> Coordinator</w:t>
      </w:r>
      <w:r w:rsidR="007E3AA5">
        <w:rPr>
          <w:b/>
          <w:bCs/>
        </w:rPr>
        <w:t xml:space="preserve">/$1500, </w:t>
      </w:r>
      <w:proofErr w:type="spellStart"/>
      <w:r w:rsidR="007E3AA5">
        <w:rPr>
          <w:b/>
          <w:bCs/>
        </w:rPr>
        <w:t>M.Armstrong</w:t>
      </w:r>
      <w:proofErr w:type="spellEnd"/>
      <w:r w:rsidR="007E3AA5">
        <w:rPr>
          <w:b/>
          <w:bCs/>
        </w:rPr>
        <w:t xml:space="preserve"> CTE Coordinator</w:t>
      </w:r>
      <w:r w:rsidR="00F13B59">
        <w:rPr>
          <w:b/>
          <w:bCs/>
        </w:rPr>
        <w:t>/$1000</w:t>
      </w:r>
    </w:p>
    <w:p w14:paraId="6E933073" w14:textId="77777777" w:rsidR="00171DA9" w:rsidRDefault="00BA5302">
      <w:pPr>
        <w:spacing w:line="259" w:lineRule="auto"/>
        <w:ind w:left="720" w:firstLine="0"/>
      </w:pPr>
      <w:r>
        <w:t xml:space="preserve"> </w:t>
      </w:r>
    </w:p>
    <w:p w14:paraId="1FB6AB15" w14:textId="0BC17D76" w:rsidR="00171DA9" w:rsidRPr="00795420" w:rsidRDefault="00BA5302">
      <w:pPr>
        <w:ind w:left="355"/>
      </w:pPr>
      <w:r w:rsidRPr="00795420">
        <w:t>Motion: __</w:t>
      </w:r>
      <w:r w:rsidR="00795420" w:rsidRPr="00795420">
        <w:t>Bill Arno</w:t>
      </w:r>
      <w:r w:rsidR="00795420">
        <w:t>ld</w:t>
      </w:r>
      <w:r w:rsidRPr="00795420">
        <w:t xml:space="preserve">___________ </w:t>
      </w:r>
      <w:proofErr w:type="spellStart"/>
      <w:r w:rsidRPr="00795420">
        <w:t>Second:___</w:t>
      </w:r>
      <w:r w:rsidR="00795420">
        <w:t>Dawn</w:t>
      </w:r>
      <w:proofErr w:type="spellEnd"/>
      <w:r w:rsidR="00795420">
        <w:t xml:space="preserve"> Allan</w:t>
      </w:r>
      <w:r w:rsidRPr="00795420">
        <w:t>___________________ Ayes:_</w:t>
      </w:r>
      <w:r w:rsidR="00795420">
        <w:t>4</w:t>
      </w:r>
      <w:r w:rsidRPr="00795420">
        <w:t>___ Noes:_</w:t>
      </w:r>
      <w:r w:rsidR="00795420">
        <w:t>0</w:t>
      </w:r>
      <w:r w:rsidRPr="00795420">
        <w:t>____ Abstentions: _</w:t>
      </w:r>
      <w:r w:rsidR="00795420">
        <w:t>0</w:t>
      </w:r>
      <w:r w:rsidRPr="00795420">
        <w:t>_  Absent __</w:t>
      </w:r>
      <w:r w:rsidR="00795420">
        <w:t>1</w:t>
      </w:r>
      <w:r w:rsidRPr="00795420">
        <w:t xml:space="preserve">____ </w:t>
      </w:r>
    </w:p>
    <w:p w14:paraId="4C034638" w14:textId="77777777" w:rsidR="00D0036B" w:rsidRDefault="00BA5302" w:rsidP="00D0036B">
      <w:pPr>
        <w:spacing w:line="259" w:lineRule="auto"/>
        <w:ind w:left="0" w:firstLine="0"/>
        <w:rPr>
          <w:b/>
        </w:rPr>
      </w:pPr>
      <w:r w:rsidRPr="00795420">
        <w:rPr>
          <w:b/>
        </w:rPr>
        <w:t xml:space="preserve"> </w:t>
      </w:r>
    </w:p>
    <w:p w14:paraId="3C4AEB64" w14:textId="1AB470D8" w:rsidR="00171DA9" w:rsidRPr="009C6860" w:rsidRDefault="00BA5302" w:rsidP="00D0036B">
      <w:pPr>
        <w:spacing w:line="259" w:lineRule="auto"/>
        <w:ind w:left="0" w:firstLine="0"/>
      </w:pPr>
      <w:r w:rsidRPr="009C6860">
        <w:t xml:space="preserve">Comments </w:t>
      </w:r>
      <w:r w:rsidRPr="009C6860">
        <w:rPr>
          <w:b/>
        </w:rPr>
        <w:t xml:space="preserve"> </w:t>
      </w:r>
    </w:p>
    <w:p w14:paraId="213534DF" w14:textId="77777777" w:rsidR="00171DA9" w:rsidRDefault="00BA5302">
      <w:pPr>
        <w:tabs>
          <w:tab w:val="center" w:pos="2711"/>
          <w:tab w:val="center" w:pos="4182"/>
          <w:tab w:val="center" w:pos="6482"/>
        </w:tabs>
        <w:ind w:left="0" w:firstLine="0"/>
      </w:pPr>
      <w:r>
        <w:t xml:space="preserve">Mike McMaster </w:t>
      </w:r>
      <w:r>
        <w:tab/>
        <w:t xml:space="preserve">Bill Arnold </w:t>
      </w:r>
      <w:r>
        <w:tab/>
        <w:t xml:space="preserve">Dawn Allan </w:t>
      </w:r>
      <w:r>
        <w:tab/>
        <w:t xml:space="preserve">Lois Rose       Angelia Garrett </w:t>
      </w:r>
    </w:p>
    <w:p w14:paraId="113A04D0" w14:textId="77777777" w:rsidR="00171DA9" w:rsidRDefault="00BA5302">
      <w:pPr>
        <w:spacing w:line="259" w:lineRule="auto"/>
        <w:ind w:left="0" w:firstLine="0"/>
      </w:pPr>
      <w:r>
        <w:t xml:space="preserve"> </w:t>
      </w:r>
    </w:p>
    <w:p w14:paraId="79D76312" w14:textId="20405779" w:rsidR="00171DA9" w:rsidRDefault="00BA5302">
      <w:r>
        <w:t>Next Meeting: ___</w:t>
      </w:r>
      <w:r w:rsidR="00D0036B">
        <w:t>9/08/2022</w:t>
      </w:r>
      <w:r>
        <w:t xml:space="preserve">_______________________ </w:t>
      </w:r>
    </w:p>
    <w:p w14:paraId="57009CA1" w14:textId="29289A10" w:rsidR="00171DA9" w:rsidRDefault="00E26100" w:rsidP="00E6240C">
      <w:r>
        <w:t>A</w:t>
      </w:r>
      <w:r w:rsidR="00BA5302">
        <w:t>djournment: _____</w:t>
      </w:r>
      <w:r>
        <w:t>4:45 pm</w:t>
      </w:r>
      <w:r w:rsidR="00BA5302">
        <w:t xml:space="preserve">______________________ </w:t>
      </w:r>
    </w:p>
    <w:p w14:paraId="5A83AE6D" w14:textId="77777777" w:rsidR="00E6240C" w:rsidRDefault="00E6240C">
      <w:pPr>
        <w:spacing w:line="259" w:lineRule="auto"/>
        <w:ind w:left="55"/>
        <w:jc w:val="center"/>
      </w:pPr>
    </w:p>
    <w:p w14:paraId="642F4F7F" w14:textId="77777777" w:rsidR="00E6240C" w:rsidRDefault="00E6240C">
      <w:pPr>
        <w:spacing w:line="259" w:lineRule="auto"/>
        <w:ind w:left="55"/>
        <w:jc w:val="center"/>
      </w:pPr>
    </w:p>
    <w:p w14:paraId="3B17B04D" w14:textId="77777777" w:rsidR="00E6240C" w:rsidRDefault="00E6240C">
      <w:pPr>
        <w:spacing w:line="259" w:lineRule="auto"/>
        <w:ind w:left="55"/>
        <w:jc w:val="center"/>
      </w:pPr>
    </w:p>
    <w:p w14:paraId="41CAC0B0" w14:textId="77777777" w:rsidR="00E6240C" w:rsidRDefault="00E6240C">
      <w:pPr>
        <w:spacing w:line="259" w:lineRule="auto"/>
        <w:ind w:left="55"/>
        <w:jc w:val="center"/>
      </w:pPr>
    </w:p>
    <w:p w14:paraId="4D85A654" w14:textId="16D34355" w:rsidR="00171DA9" w:rsidRDefault="00BA5302">
      <w:pPr>
        <w:spacing w:line="259" w:lineRule="auto"/>
        <w:ind w:left="55"/>
        <w:jc w:val="center"/>
      </w:pPr>
      <w:r>
        <w:t xml:space="preserve">2 </w:t>
      </w:r>
    </w:p>
    <w:p w14:paraId="1B4AB631" w14:textId="77777777" w:rsidR="00171DA9" w:rsidRDefault="00BA5302">
      <w:pPr>
        <w:spacing w:line="259" w:lineRule="auto"/>
        <w:ind w:left="0" w:firstLine="0"/>
      </w:pPr>
      <w:r>
        <w:t xml:space="preserve"> </w:t>
      </w:r>
    </w:p>
    <w:sectPr w:rsidR="00171DA9">
      <w:pgSz w:w="12240" w:h="15840"/>
      <w:pgMar w:top="1440" w:right="1845" w:bottom="72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8531B"/>
    <w:multiLevelType w:val="hybridMultilevel"/>
    <w:tmpl w:val="EDFA3324"/>
    <w:lvl w:ilvl="0" w:tplc="40F670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0DD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8D2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2CE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622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AAD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6EA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A33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54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A9"/>
    <w:rsid w:val="0002088E"/>
    <w:rsid w:val="000D6832"/>
    <w:rsid w:val="00171DA9"/>
    <w:rsid w:val="00350035"/>
    <w:rsid w:val="00720F61"/>
    <w:rsid w:val="00795420"/>
    <w:rsid w:val="007E3AA5"/>
    <w:rsid w:val="009C1380"/>
    <w:rsid w:val="009C6860"/>
    <w:rsid w:val="00BA5302"/>
    <w:rsid w:val="00D0036B"/>
    <w:rsid w:val="00DB0593"/>
    <w:rsid w:val="00E26100"/>
    <w:rsid w:val="00E6240C"/>
    <w:rsid w:val="00F1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A0C6"/>
  <w15:docId w15:val="{BA256DA0-5EEB-4C87-9BD6-2559CA7D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cvv-bara-p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cvv-bara-pd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SUMMIT ACADEMY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SUMMIT ACADEMY</dc:title>
  <dc:subject/>
  <dc:creator>Reception</dc:creator>
  <cp:keywords/>
  <cp:lastModifiedBy>Clarissa Loffmark</cp:lastModifiedBy>
  <cp:revision>12</cp:revision>
  <dcterms:created xsi:type="dcterms:W3CDTF">2022-09-08T16:09:00Z</dcterms:created>
  <dcterms:modified xsi:type="dcterms:W3CDTF">2023-01-12T19:04:00Z</dcterms:modified>
</cp:coreProperties>
</file>